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5775835F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70319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0CCEA126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64FE6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-etajul </w:t>
      </w:r>
      <w:r w:rsidR="00F64FE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al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F64FE6">
        <w:rPr>
          <w:rFonts w:ascii="Times New Roman" w:hAnsi="Times New Roman" w:cs="Times New Roman"/>
          <w:b/>
          <w:bCs/>
          <w:sz w:val="28"/>
          <w:szCs w:val="28"/>
          <w:lang w:val="en-US"/>
        </w:rPr>
        <w:t>I-lea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4860"/>
      </w:tblGrid>
      <w:tr w:rsidR="00B815F2" w14:paraId="2BF9B476" w14:textId="4980EAC0" w:rsidTr="00B815F2">
        <w:tc>
          <w:tcPr>
            <w:tcW w:w="1025" w:type="dxa"/>
          </w:tcPr>
          <w:p w14:paraId="48C847EB" w14:textId="0832FB24" w:rsidR="00B815F2" w:rsidRPr="008B7FB2" w:rsidRDefault="00B815F2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B815F2" w:rsidRPr="008B7FB2" w:rsidRDefault="00B815F2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B815F2" w:rsidRPr="00AC2FF5" w:rsidRDefault="00B815F2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B815F2" w:rsidRPr="008B7FB2" w:rsidRDefault="00B815F2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860" w:type="dxa"/>
          </w:tcPr>
          <w:p w14:paraId="341F3324" w14:textId="6C41CDB8" w:rsidR="00B815F2" w:rsidRPr="008B7FB2" w:rsidRDefault="00B815F2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B815F2" w14:paraId="74269CAF" w14:textId="1E40A1C4" w:rsidTr="00B815F2">
        <w:tc>
          <w:tcPr>
            <w:tcW w:w="1025" w:type="dxa"/>
          </w:tcPr>
          <w:p w14:paraId="29A38480" w14:textId="77777777" w:rsidR="00B815F2" w:rsidRPr="00C95E20" w:rsidRDefault="00B815F2" w:rsidP="00F64FE6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6EF80E21" w:rsidR="00B815F2" w:rsidRPr="005706AE" w:rsidRDefault="00B815F2" w:rsidP="00F64F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Tudor Alexia Florentina</w:t>
            </w:r>
          </w:p>
        </w:tc>
        <w:tc>
          <w:tcPr>
            <w:tcW w:w="1080" w:type="dxa"/>
          </w:tcPr>
          <w:p w14:paraId="2F034C47" w14:textId="3D42F4A3" w:rsidR="00B815F2" w:rsidRPr="005706AE" w:rsidRDefault="00B815F2" w:rsidP="00F64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2C91FDCC" w14:textId="4CAFD360" w:rsidR="00B815F2" w:rsidRPr="005706AE" w:rsidRDefault="00B815F2" w:rsidP="00F64F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Școală Gimnazială Nr. 1 Costesti</w:t>
            </w:r>
          </w:p>
        </w:tc>
        <w:tc>
          <w:tcPr>
            <w:tcW w:w="4860" w:type="dxa"/>
            <w:vAlign w:val="center"/>
          </w:tcPr>
          <w:p w14:paraId="77C24D91" w14:textId="104CF2A1" w:rsidR="00B815F2" w:rsidRPr="005706AE" w:rsidRDefault="00B815F2" w:rsidP="00F64F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Jianu Eugenia</w:t>
            </w:r>
          </w:p>
        </w:tc>
      </w:tr>
      <w:tr w:rsidR="00B815F2" w14:paraId="529C7125" w14:textId="4F800ED4" w:rsidTr="00B815F2">
        <w:tc>
          <w:tcPr>
            <w:tcW w:w="1025" w:type="dxa"/>
          </w:tcPr>
          <w:p w14:paraId="0855E87A" w14:textId="77777777" w:rsidR="00B815F2" w:rsidRPr="00C95E20" w:rsidRDefault="00B815F2" w:rsidP="00F64FE6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04CA50F" w14:textId="7304BB6A" w:rsidR="00B815F2" w:rsidRPr="00A614E7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Uleanu Elisa Maria</w:t>
            </w:r>
          </w:p>
        </w:tc>
        <w:tc>
          <w:tcPr>
            <w:tcW w:w="1080" w:type="dxa"/>
          </w:tcPr>
          <w:p w14:paraId="3764E1AE" w14:textId="1796C2CD" w:rsidR="00B815F2" w:rsidRPr="00A614E7" w:rsidRDefault="00B815F2" w:rsidP="00F64F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343290A6" w14:textId="0DBBFE87" w:rsidR="00B815F2" w:rsidRPr="00A614E7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Tudor Vladimirescu - Structura Scoala Gimnaziala Nr.2, Pitesti</w:t>
            </w:r>
          </w:p>
        </w:tc>
        <w:tc>
          <w:tcPr>
            <w:tcW w:w="4860" w:type="dxa"/>
            <w:vAlign w:val="center"/>
          </w:tcPr>
          <w:p w14:paraId="12E4123D" w14:textId="00204289" w:rsidR="00B815F2" w:rsidRPr="00A614E7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Cîrstea Petruța</w:t>
            </w:r>
          </w:p>
        </w:tc>
      </w:tr>
      <w:tr w:rsidR="00B815F2" w14:paraId="01124FDD" w14:textId="0469E832" w:rsidTr="00B815F2">
        <w:tc>
          <w:tcPr>
            <w:tcW w:w="1025" w:type="dxa"/>
          </w:tcPr>
          <w:p w14:paraId="56AD811D" w14:textId="77777777" w:rsidR="00B815F2" w:rsidRPr="00C95E20" w:rsidRDefault="00B815F2" w:rsidP="00F64FE6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70A52BCD" w:rsidR="00B815F2" w:rsidRPr="00314DC0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Vlase Aylin Gabriela</w:t>
            </w:r>
          </w:p>
        </w:tc>
        <w:tc>
          <w:tcPr>
            <w:tcW w:w="1080" w:type="dxa"/>
          </w:tcPr>
          <w:p w14:paraId="2736BF28" w14:textId="0B8E53DC" w:rsidR="00B815F2" w:rsidRPr="00314DC0" w:rsidRDefault="00B815F2" w:rsidP="00F64F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A502689" w14:textId="6E33CE80" w:rsidR="00B815F2" w:rsidRPr="00314DC0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De Arte Dinu Lipatti Pitești</w:t>
            </w:r>
          </w:p>
        </w:tc>
        <w:tc>
          <w:tcPr>
            <w:tcW w:w="4860" w:type="dxa"/>
            <w:vAlign w:val="center"/>
          </w:tcPr>
          <w:p w14:paraId="6FE36122" w14:textId="5485EB73" w:rsidR="00B815F2" w:rsidRPr="00314DC0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Radu Adriana Cornelia</w:t>
            </w:r>
          </w:p>
        </w:tc>
      </w:tr>
      <w:tr w:rsidR="00B815F2" w14:paraId="46662596" w14:textId="3166CC49" w:rsidTr="00B815F2">
        <w:tc>
          <w:tcPr>
            <w:tcW w:w="1025" w:type="dxa"/>
          </w:tcPr>
          <w:p w14:paraId="368E842A" w14:textId="77777777" w:rsidR="00B815F2" w:rsidRPr="00C95E20" w:rsidRDefault="00B815F2" w:rsidP="00F64FE6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30A68ACC" w:rsidR="00B815F2" w:rsidRPr="006D64B7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Zinculescu Bianca Elena</w:t>
            </w:r>
          </w:p>
        </w:tc>
        <w:tc>
          <w:tcPr>
            <w:tcW w:w="1080" w:type="dxa"/>
          </w:tcPr>
          <w:p w14:paraId="36BC7600" w14:textId="00277CCB" w:rsidR="00B815F2" w:rsidRPr="00BD51B9" w:rsidRDefault="00B815F2" w:rsidP="00F64F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707B537" w14:textId="05EB3292" w:rsidR="00B815F2" w:rsidRPr="006D64B7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"Mihai Eminescu" Pitești </w:t>
            </w:r>
          </w:p>
        </w:tc>
        <w:tc>
          <w:tcPr>
            <w:tcW w:w="4860" w:type="dxa"/>
            <w:vAlign w:val="center"/>
          </w:tcPr>
          <w:p w14:paraId="7DBFE94D" w14:textId="2AFFAEB5" w:rsidR="00B815F2" w:rsidRPr="006D64B7" w:rsidRDefault="00B815F2" w:rsidP="00F64FE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Matei Andreea </w:t>
            </w:r>
          </w:p>
        </w:tc>
      </w:tr>
      <w:tr w:rsidR="00B815F2" w14:paraId="6AEB894C" w14:textId="598C5171" w:rsidTr="00B815F2">
        <w:tc>
          <w:tcPr>
            <w:tcW w:w="1025" w:type="dxa"/>
          </w:tcPr>
          <w:p w14:paraId="57BCB3A6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76EA2BD6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7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Macovei Ioana</w:t>
            </w:r>
          </w:p>
        </w:tc>
        <w:tc>
          <w:tcPr>
            <w:tcW w:w="1080" w:type="dxa"/>
          </w:tcPr>
          <w:p w14:paraId="1DBC8E7C" w14:textId="10A0B2BF" w:rsidR="00B815F2" w:rsidRPr="005706AE" w:rsidRDefault="00B815F2" w:rsidP="00DB04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79E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65B2F0E1" w14:textId="7FF6028E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7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Șc. Gimn. Matei Basarab, Pitești</w:t>
            </w:r>
          </w:p>
        </w:tc>
        <w:tc>
          <w:tcPr>
            <w:tcW w:w="4860" w:type="dxa"/>
            <w:vAlign w:val="center"/>
          </w:tcPr>
          <w:p w14:paraId="1CCFCCAB" w14:textId="1BCCF221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7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Păun Adela</w:t>
            </w:r>
          </w:p>
        </w:tc>
      </w:tr>
      <w:tr w:rsidR="00B815F2" w14:paraId="5CDDE987" w14:textId="398EDC22" w:rsidTr="00B815F2">
        <w:tc>
          <w:tcPr>
            <w:tcW w:w="1025" w:type="dxa"/>
          </w:tcPr>
          <w:p w14:paraId="68FF05E5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2071AF3C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Marin Alex Darian</w:t>
            </w:r>
          </w:p>
        </w:tc>
        <w:tc>
          <w:tcPr>
            <w:tcW w:w="1080" w:type="dxa"/>
          </w:tcPr>
          <w:p w14:paraId="0BD7F311" w14:textId="445C6311" w:rsidR="00B815F2" w:rsidRPr="00A614E7" w:rsidRDefault="00B815F2" w:rsidP="00DB04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769496D5" w14:textId="27516DF3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Cateasca</w:t>
            </w:r>
          </w:p>
        </w:tc>
        <w:tc>
          <w:tcPr>
            <w:tcW w:w="4860" w:type="dxa"/>
            <w:vAlign w:val="center"/>
          </w:tcPr>
          <w:p w14:paraId="3D6B6A68" w14:textId="79F3D6E5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Mazilu Adelina Georgiana</w:t>
            </w:r>
          </w:p>
        </w:tc>
      </w:tr>
      <w:tr w:rsidR="00B815F2" w14:paraId="11981CC2" w14:textId="69AE3D5D" w:rsidTr="00B815F2">
        <w:tc>
          <w:tcPr>
            <w:tcW w:w="1025" w:type="dxa"/>
          </w:tcPr>
          <w:p w14:paraId="4854C067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1A88044F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Martinescu Luca Mihail</w:t>
            </w:r>
          </w:p>
        </w:tc>
        <w:tc>
          <w:tcPr>
            <w:tcW w:w="1080" w:type="dxa"/>
          </w:tcPr>
          <w:p w14:paraId="5D42AEA7" w14:textId="6F19FA93" w:rsidR="00B815F2" w:rsidRPr="00A614E7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62332F4E" w14:textId="52AEDC3A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"Marin Preda" Pitești </w:t>
            </w:r>
          </w:p>
        </w:tc>
        <w:tc>
          <w:tcPr>
            <w:tcW w:w="4860" w:type="dxa"/>
            <w:vAlign w:val="center"/>
          </w:tcPr>
          <w:p w14:paraId="60AAC017" w14:textId="19437C9B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Mihai Gabriela -Isabela </w:t>
            </w:r>
          </w:p>
        </w:tc>
      </w:tr>
      <w:tr w:rsidR="00B815F2" w14:paraId="1EB4E384" w14:textId="1301B6F3" w:rsidTr="00B815F2">
        <w:tc>
          <w:tcPr>
            <w:tcW w:w="1025" w:type="dxa"/>
          </w:tcPr>
          <w:p w14:paraId="1393EF42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4D10107D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Miloiu Ema Gabriela </w:t>
            </w:r>
          </w:p>
        </w:tc>
        <w:tc>
          <w:tcPr>
            <w:tcW w:w="1080" w:type="dxa"/>
          </w:tcPr>
          <w:p w14:paraId="32784E11" w14:textId="7C555E81" w:rsidR="00B815F2" w:rsidRPr="005706AE" w:rsidRDefault="00B815F2" w:rsidP="00DB04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C57B99E" w14:textId="7217658F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Gimnazială,,Mihai Eminescu "Pitești </w:t>
            </w:r>
          </w:p>
        </w:tc>
        <w:tc>
          <w:tcPr>
            <w:tcW w:w="4860" w:type="dxa"/>
            <w:vAlign w:val="center"/>
          </w:tcPr>
          <w:p w14:paraId="5C78BB43" w14:textId="06A011F8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Podaru Daiana Elena </w:t>
            </w:r>
          </w:p>
        </w:tc>
      </w:tr>
      <w:tr w:rsidR="00B815F2" w14:paraId="0C49F37F" w14:textId="3EC33B45" w:rsidTr="00B815F2">
        <w:tc>
          <w:tcPr>
            <w:tcW w:w="1025" w:type="dxa"/>
          </w:tcPr>
          <w:p w14:paraId="1C890131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45DE03AD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Mirică Maria Mădălina </w:t>
            </w:r>
          </w:p>
        </w:tc>
        <w:tc>
          <w:tcPr>
            <w:tcW w:w="1080" w:type="dxa"/>
          </w:tcPr>
          <w:p w14:paraId="64A39FB1" w14:textId="713FE09B" w:rsidR="00B815F2" w:rsidRPr="005706AE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74323831" w14:textId="3A989591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Iorga </w:t>
            </w:r>
            <w:r w:rsidRPr="002C79E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Pitești</w:t>
            </w:r>
          </w:p>
        </w:tc>
        <w:tc>
          <w:tcPr>
            <w:tcW w:w="4860" w:type="dxa"/>
            <w:vAlign w:val="center"/>
          </w:tcPr>
          <w:p w14:paraId="45A2A969" w14:textId="0AAEADE0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Preda Elena Cristina </w:t>
            </w:r>
          </w:p>
        </w:tc>
      </w:tr>
      <w:tr w:rsidR="00B815F2" w14:paraId="3855FBC5" w14:textId="52B117A9" w:rsidTr="00B815F2">
        <w:tc>
          <w:tcPr>
            <w:tcW w:w="1025" w:type="dxa"/>
          </w:tcPr>
          <w:p w14:paraId="0C0EF428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6A5127D0" w:rsidR="00B815F2" w:rsidRPr="00F700EF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Moisescu D.I. Tudor</w:t>
            </w:r>
          </w:p>
        </w:tc>
        <w:tc>
          <w:tcPr>
            <w:tcW w:w="1080" w:type="dxa"/>
          </w:tcPr>
          <w:p w14:paraId="53617988" w14:textId="467154AB" w:rsidR="00B815F2" w:rsidRPr="007A6ED3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5D803DA8" w14:textId="04C9F280" w:rsidR="00B815F2" w:rsidRPr="00F700EF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9E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 Gimn.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,,Naum Râmniceanu" Corbi</w:t>
            </w:r>
          </w:p>
        </w:tc>
        <w:tc>
          <w:tcPr>
            <w:tcW w:w="4860" w:type="dxa"/>
            <w:vAlign w:val="center"/>
          </w:tcPr>
          <w:p w14:paraId="1BCA3B69" w14:textId="5268CBD3" w:rsidR="00B815F2" w:rsidRPr="00F700EF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Ghiniță Cristina-Carmen</w:t>
            </w:r>
          </w:p>
        </w:tc>
      </w:tr>
      <w:tr w:rsidR="00B815F2" w14:paraId="4E004489" w14:textId="7629BD28" w:rsidTr="00B815F2">
        <w:tc>
          <w:tcPr>
            <w:tcW w:w="1025" w:type="dxa"/>
          </w:tcPr>
          <w:p w14:paraId="55A87920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196047C1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Necșoi Alexandra Ioana</w:t>
            </w:r>
          </w:p>
        </w:tc>
        <w:tc>
          <w:tcPr>
            <w:tcW w:w="1080" w:type="dxa"/>
          </w:tcPr>
          <w:p w14:paraId="48C84A0C" w14:textId="1DAD7262" w:rsidR="00B815F2" w:rsidRPr="00314DC0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6CD7CCF" w14:textId="2209E714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Iorga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Pitești</w:t>
            </w:r>
          </w:p>
        </w:tc>
        <w:tc>
          <w:tcPr>
            <w:tcW w:w="4860" w:type="dxa"/>
            <w:vAlign w:val="center"/>
          </w:tcPr>
          <w:p w14:paraId="5439F1DB" w14:textId="70F2BD0F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Oana</w:t>
            </w:r>
          </w:p>
        </w:tc>
      </w:tr>
      <w:tr w:rsidR="00B815F2" w14:paraId="60E88CAF" w14:textId="5B73BBAA" w:rsidTr="00B815F2">
        <w:tc>
          <w:tcPr>
            <w:tcW w:w="1025" w:type="dxa"/>
          </w:tcPr>
          <w:p w14:paraId="7B521DC6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2B4BDDA3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Nicolaie Antonia</w:t>
            </w:r>
          </w:p>
        </w:tc>
        <w:tc>
          <w:tcPr>
            <w:tcW w:w="1080" w:type="dxa"/>
          </w:tcPr>
          <w:p w14:paraId="66BE8D9E" w14:textId="1882935A" w:rsidR="00B815F2" w:rsidRPr="00A614E7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374BD42B" w14:textId="645BB511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Marin Preda</w:t>
            </w:r>
          </w:p>
        </w:tc>
        <w:tc>
          <w:tcPr>
            <w:tcW w:w="4860" w:type="dxa"/>
            <w:vAlign w:val="center"/>
          </w:tcPr>
          <w:p w14:paraId="7317536E" w14:textId="2D3E310F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Nitu Felicia Elena</w:t>
            </w:r>
          </w:p>
        </w:tc>
      </w:tr>
      <w:tr w:rsidR="00B815F2" w14:paraId="41715FBD" w14:textId="6FFAAEF6" w:rsidTr="00B815F2">
        <w:tc>
          <w:tcPr>
            <w:tcW w:w="1025" w:type="dxa"/>
          </w:tcPr>
          <w:p w14:paraId="5469FACD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45ECC4CC" w:rsidR="00B815F2" w:rsidRPr="003C4E06" w:rsidRDefault="00B815F2" w:rsidP="00DB0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Popescu C. Ileana</w:t>
            </w:r>
          </w:p>
        </w:tc>
        <w:tc>
          <w:tcPr>
            <w:tcW w:w="1080" w:type="dxa"/>
          </w:tcPr>
          <w:p w14:paraId="00F7577F" w14:textId="2746905D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2BE455DD" w14:textId="591D19D9" w:rsidR="00B815F2" w:rsidRPr="003C4E06" w:rsidRDefault="00B815F2" w:rsidP="00DB0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Carol I </w:t>
            </w:r>
          </w:p>
        </w:tc>
        <w:tc>
          <w:tcPr>
            <w:tcW w:w="4860" w:type="dxa"/>
            <w:vAlign w:val="center"/>
          </w:tcPr>
          <w:p w14:paraId="71BED800" w14:textId="4C758069" w:rsidR="00B815F2" w:rsidRPr="003C4E06" w:rsidRDefault="00B815F2" w:rsidP="00DB04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Oprescu Monica </w:t>
            </w:r>
          </w:p>
        </w:tc>
      </w:tr>
      <w:tr w:rsidR="00B815F2" w14:paraId="67782A82" w14:textId="328A99F9" w:rsidTr="00B815F2">
        <w:tc>
          <w:tcPr>
            <w:tcW w:w="1025" w:type="dxa"/>
          </w:tcPr>
          <w:p w14:paraId="3572AEE7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52CC092C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Rasol Miruna</w:t>
            </w:r>
          </w:p>
        </w:tc>
        <w:tc>
          <w:tcPr>
            <w:tcW w:w="1080" w:type="dxa"/>
          </w:tcPr>
          <w:p w14:paraId="06A4277B" w14:textId="7888AC55" w:rsidR="00B815F2" w:rsidRPr="005706AE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628B5B3E" w14:textId="2E48206E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Gimnaială ”Matei Basarab”, Pitești</w:t>
            </w:r>
          </w:p>
        </w:tc>
        <w:tc>
          <w:tcPr>
            <w:tcW w:w="4860" w:type="dxa"/>
            <w:vAlign w:val="center"/>
          </w:tcPr>
          <w:p w14:paraId="17385742" w14:textId="2010F700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Mădălina</w:t>
            </w:r>
          </w:p>
        </w:tc>
      </w:tr>
      <w:tr w:rsidR="00B815F2" w14:paraId="1626ECF7" w14:textId="14D0B541" w:rsidTr="00B815F2">
        <w:tc>
          <w:tcPr>
            <w:tcW w:w="1025" w:type="dxa"/>
          </w:tcPr>
          <w:p w14:paraId="0803AB86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45E08913" w:rsidR="00B815F2" w:rsidRPr="006D64B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Răceanu Maisa</w:t>
            </w:r>
          </w:p>
        </w:tc>
        <w:tc>
          <w:tcPr>
            <w:tcW w:w="1080" w:type="dxa"/>
          </w:tcPr>
          <w:p w14:paraId="1FA8FE4A" w14:textId="51F78215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31302664" w14:textId="1F4633DA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„Radu Cel Mare” Bogați</w:t>
            </w:r>
          </w:p>
        </w:tc>
        <w:tc>
          <w:tcPr>
            <w:tcW w:w="4860" w:type="dxa"/>
            <w:vAlign w:val="center"/>
          </w:tcPr>
          <w:p w14:paraId="1F3D8513" w14:textId="633FEBF7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Prunescu Mariana-Ionela</w:t>
            </w:r>
          </w:p>
        </w:tc>
      </w:tr>
      <w:tr w:rsidR="00B815F2" w14:paraId="664E9CBC" w14:textId="3FC72AAA" w:rsidTr="00B815F2">
        <w:tc>
          <w:tcPr>
            <w:tcW w:w="1025" w:type="dxa"/>
          </w:tcPr>
          <w:p w14:paraId="6E5D8902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264C3E4B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Rudaru Florina</w:t>
            </w:r>
          </w:p>
        </w:tc>
        <w:tc>
          <w:tcPr>
            <w:tcW w:w="1080" w:type="dxa"/>
          </w:tcPr>
          <w:p w14:paraId="3072EE83" w14:textId="55FE9BBC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434EA3C" w14:textId="23A968FE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Simonide</w:t>
            </w:r>
          </w:p>
        </w:tc>
        <w:tc>
          <w:tcPr>
            <w:tcW w:w="4860" w:type="dxa"/>
            <w:vAlign w:val="center"/>
          </w:tcPr>
          <w:p w14:paraId="3D0AE70C" w14:textId="352DAF1E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Anghel Oliver</w:t>
            </w:r>
          </w:p>
        </w:tc>
      </w:tr>
      <w:tr w:rsidR="00B815F2" w14:paraId="6FBFB11D" w14:textId="1CE35353" w:rsidTr="00B815F2">
        <w:tc>
          <w:tcPr>
            <w:tcW w:w="1025" w:type="dxa"/>
          </w:tcPr>
          <w:p w14:paraId="70DFCF48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34A3D962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Savu Diana Anne-Marie</w:t>
            </w:r>
          </w:p>
        </w:tc>
        <w:tc>
          <w:tcPr>
            <w:tcW w:w="1080" w:type="dxa"/>
          </w:tcPr>
          <w:p w14:paraId="4788CD08" w14:textId="0CD74305" w:rsidR="00B815F2" w:rsidRPr="00314DC0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662E7EB3" w14:textId="3932D60E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Iorga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Pitești</w:t>
            </w:r>
          </w:p>
        </w:tc>
        <w:tc>
          <w:tcPr>
            <w:tcW w:w="4860" w:type="dxa"/>
            <w:vAlign w:val="center"/>
          </w:tcPr>
          <w:p w14:paraId="20BF8E38" w14:textId="6E4ABC9C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Oana</w:t>
            </w:r>
          </w:p>
        </w:tc>
      </w:tr>
      <w:tr w:rsidR="00B815F2" w14:paraId="1C11E5F4" w14:textId="1FA603DE" w:rsidTr="00B815F2">
        <w:tc>
          <w:tcPr>
            <w:tcW w:w="1025" w:type="dxa"/>
          </w:tcPr>
          <w:p w14:paraId="27FA9D46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4432B198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Seinea Ștefan </w:t>
            </w:r>
          </w:p>
        </w:tc>
        <w:tc>
          <w:tcPr>
            <w:tcW w:w="1080" w:type="dxa"/>
          </w:tcPr>
          <w:p w14:paraId="4E328D29" w14:textId="67D3F70C" w:rsidR="00B815F2" w:rsidRPr="00314DC0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045E38C9" w14:textId="49B9779A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860" w:type="dxa"/>
            <w:vAlign w:val="center"/>
          </w:tcPr>
          <w:p w14:paraId="2DB53729" w14:textId="6B2E2C87" w:rsidR="00B815F2" w:rsidRPr="00314DC0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B815F2" w14:paraId="4F3D81B3" w14:textId="76BEF24A" w:rsidTr="00B815F2">
        <w:tc>
          <w:tcPr>
            <w:tcW w:w="1025" w:type="dxa"/>
          </w:tcPr>
          <w:p w14:paraId="75AF951C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656F3239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Spirea Mara Aryanna</w:t>
            </w:r>
          </w:p>
        </w:tc>
        <w:tc>
          <w:tcPr>
            <w:tcW w:w="1080" w:type="dxa"/>
          </w:tcPr>
          <w:p w14:paraId="26209BB7" w14:textId="75E6A638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28F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C028283" w14:textId="2C83B9AA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4E9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 Gimn. 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Tudor Vladimirescu, Structura Nr 2, 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lastRenderedPageBreak/>
              <w:t xml:space="preserve">Pitești </w:t>
            </w:r>
          </w:p>
        </w:tc>
        <w:tc>
          <w:tcPr>
            <w:tcW w:w="4860" w:type="dxa"/>
            <w:vAlign w:val="center"/>
          </w:tcPr>
          <w:p w14:paraId="1755BCED" w14:textId="54768A65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lastRenderedPageBreak/>
              <w:t xml:space="preserve">Danila Alexandra Irina </w:t>
            </w:r>
          </w:p>
        </w:tc>
      </w:tr>
      <w:tr w:rsidR="00B815F2" w14:paraId="321E260A" w14:textId="49323657" w:rsidTr="00B815F2">
        <w:tc>
          <w:tcPr>
            <w:tcW w:w="1025" w:type="dxa"/>
          </w:tcPr>
          <w:p w14:paraId="05A59350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62A82426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Stan Anastasia</w:t>
            </w:r>
          </w:p>
        </w:tc>
        <w:tc>
          <w:tcPr>
            <w:tcW w:w="1080" w:type="dxa"/>
          </w:tcPr>
          <w:p w14:paraId="6FA7D67B" w14:textId="677FAF60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14DC2F96" w14:textId="2877F375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”Matei Bsarab”, Pitești</w:t>
            </w:r>
          </w:p>
        </w:tc>
        <w:tc>
          <w:tcPr>
            <w:tcW w:w="4860" w:type="dxa"/>
            <w:vAlign w:val="center"/>
          </w:tcPr>
          <w:p w14:paraId="5E1A4D8E" w14:textId="1CC39377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Mădălina</w:t>
            </w:r>
          </w:p>
        </w:tc>
      </w:tr>
      <w:tr w:rsidR="00B815F2" w14:paraId="5E8DAE6D" w14:textId="227B81D1" w:rsidTr="00B815F2">
        <w:tc>
          <w:tcPr>
            <w:tcW w:w="1025" w:type="dxa"/>
          </w:tcPr>
          <w:p w14:paraId="49A62539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747729" w14:textId="15FD0C68" w:rsidR="00B815F2" w:rsidRPr="00AC2FF5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Stanca I. G. Diana Maria</w:t>
            </w:r>
          </w:p>
        </w:tc>
        <w:tc>
          <w:tcPr>
            <w:tcW w:w="1080" w:type="dxa"/>
          </w:tcPr>
          <w:p w14:paraId="670C22E1" w14:textId="27D1B2E5" w:rsidR="00B815F2" w:rsidRPr="005706AE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57A2FA69" w14:textId="32C8CF1D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Gimn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Tudor Vladimirescu, Pitești </w:t>
            </w:r>
          </w:p>
        </w:tc>
        <w:tc>
          <w:tcPr>
            <w:tcW w:w="4860" w:type="dxa"/>
            <w:vAlign w:val="center"/>
          </w:tcPr>
          <w:p w14:paraId="226D84D5" w14:textId="5CBE4FCB" w:rsidR="00B815F2" w:rsidRPr="005706AE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Gheorghe Ionela Daniela </w:t>
            </w:r>
          </w:p>
        </w:tc>
      </w:tr>
      <w:tr w:rsidR="00B815F2" w14:paraId="3CD489A5" w14:textId="060CD890" w:rsidTr="00B815F2">
        <w:tc>
          <w:tcPr>
            <w:tcW w:w="1025" w:type="dxa"/>
          </w:tcPr>
          <w:p w14:paraId="7C697DA3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5E07C92" w14:textId="0C080ACC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Trandafir Sara Elena</w:t>
            </w:r>
          </w:p>
        </w:tc>
        <w:tc>
          <w:tcPr>
            <w:tcW w:w="1080" w:type="dxa"/>
          </w:tcPr>
          <w:p w14:paraId="2017C83B" w14:textId="2B92E4BD" w:rsidR="00B815F2" w:rsidRPr="00A614E7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6C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B693515" w14:textId="3D5DFC14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Iorga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 Pitești</w:t>
            </w:r>
          </w:p>
        </w:tc>
        <w:tc>
          <w:tcPr>
            <w:tcW w:w="4860" w:type="dxa"/>
            <w:vAlign w:val="center"/>
          </w:tcPr>
          <w:p w14:paraId="1E264291" w14:textId="599C67CD" w:rsidR="00B815F2" w:rsidRPr="00A614E7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Oana</w:t>
            </w:r>
          </w:p>
        </w:tc>
      </w:tr>
      <w:tr w:rsidR="00B815F2" w14:paraId="49AC026F" w14:textId="727CA59E" w:rsidTr="00B815F2">
        <w:tc>
          <w:tcPr>
            <w:tcW w:w="1025" w:type="dxa"/>
          </w:tcPr>
          <w:p w14:paraId="40B15808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616C6FF" w14:textId="604709D3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Vițalaru David Mihai</w:t>
            </w:r>
          </w:p>
        </w:tc>
        <w:tc>
          <w:tcPr>
            <w:tcW w:w="1080" w:type="dxa"/>
          </w:tcPr>
          <w:p w14:paraId="12DD158F" w14:textId="2050C224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6C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690B829" w14:textId="5534946D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9E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Șc. Gimn. 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"Alexandru Davila" Pitești</w:t>
            </w:r>
          </w:p>
        </w:tc>
        <w:tc>
          <w:tcPr>
            <w:tcW w:w="4860" w:type="dxa"/>
            <w:vAlign w:val="center"/>
          </w:tcPr>
          <w:p w14:paraId="38F5D2FD" w14:textId="5D2F0006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Pătrașcu Mihaela</w:t>
            </w:r>
          </w:p>
        </w:tc>
      </w:tr>
      <w:tr w:rsidR="00B815F2" w14:paraId="570C8EC4" w14:textId="6DEA4AA8" w:rsidTr="00B815F2">
        <w:tc>
          <w:tcPr>
            <w:tcW w:w="1025" w:type="dxa"/>
          </w:tcPr>
          <w:p w14:paraId="66E643F3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48431BC" w14:textId="6F20CBA1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Vlăsceanu Daria Ioana</w:t>
            </w:r>
          </w:p>
        </w:tc>
        <w:tc>
          <w:tcPr>
            <w:tcW w:w="1080" w:type="dxa"/>
          </w:tcPr>
          <w:p w14:paraId="2E74BFBB" w14:textId="5830DD71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6C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FEC38E2" w14:textId="65AC1EED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Iorga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Pitești</w:t>
            </w:r>
          </w:p>
        </w:tc>
        <w:tc>
          <w:tcPr>
            <w:tcW w:w="4860" w:type="dxa"/>
            <w:vAlign w:val="center"/>
          </w:tcPr>
          <w:p w14:paraId="344F08AC" w14:textId="172B5300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Oana</w:t>
            </w:r>
          </w:p>
        </w:tc>
      </w:tr>
      <w:tr w:rsidR="00B815F2" w14:paraId="6102BB3C" w14:textId="1A419046" w:rsidTr="00B815F2">
        <w:tc>
          <w:tcPr>
            <w:tcW w:w="1025" w:type="dxa"/>
          </w:tcPr>
          <w:p w14:paraId="17CDDEB4" w14:textId="77777777" w:rsidR="00B815F2" w:rsidRPr="00C95E20" w:rsidRDefault="00B815F2" w:rsidP="00DB04C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FF8AEA9" w14:textId="741BE5DD" w:rsidR="00B815F2" w:rsidRPr="00AC2FF5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Zaharia C.A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exandru</w:t>
            </w:r>
          </w:p>
        </w:tc>
        <w:tc>
          <w:tcPr>
            <w:tcW w:w="1080" w:type="dxa"/>
          </w:tcPr>
          <w:p w14:paraId="72515931" w14:textId="6D4E3855" w:rsidR="00B815F2" w:rsidRPr="003C4E06" w:rsidRDefault="00B815F2" w:rsidP="00DB04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16C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35D797CD" w14:textId="6CD40831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Gimnazială,,Mihai Eminescu "Pitești </w:t>
            </w:r>
          </w:p>
        </w:tc>
        <w:tc>
          <w:tcPr>
            <w:tcW w:w="4860" w:type="dxa"/>
            <w:vAlign w:val="center"/>
          </w:tcPr>
          <w:p w14:paraId="07CD109B" w14:textId="1D4B2E9F" w:rsidR="00B815F2" w:rsidRPr="003C4E06" w:rsidRDefault="00B815F2" w:rsidP="00DB04C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Podaru Daiana Elena </w:t>
            </w:r>
          </w:p>
        </w:tc>
      </w:tr>
    </w:tbl>
    <w:p w14:paraId="761719C8" w14:textId="3591CC7A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CC91C" w14:textId="77777777" w:rsidR="00A02F3E" w:rsidRDefault="00A02F3E" w:rsidP="0015267A">
      <w:pPr>
        <w:spacing w:after="0" w:line="240" w:lineRule="auto"/>
      </w:pPr>
      <w:r>
        <w:separator/>
      </w:r>
    </w:p>
  </w:endnote>
  <w:endnote w:type="continuationSeparator" w:id="0">
    <w:p w14:paraId="191BFEC1" w14:textId="77777777" w:rsidR="00A02F3E" w:rsidRDefault="00A02F3E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A02F3E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FACDD" w14:textId="77777777" w:rsidR="00A02F3E" w:rsidRDefault="00A02F3E" w:rsidP="0015267A">
      <w:pPr>
        <w:spacing w:after="0" w:line="240" w:lineRule="auto"/>
      </w:pPr>
      <w:r>
        <w:separator/>
      </w:r>
    </w:p>
  </w:footnote>
  <w:footnote w:type="continuationSeparator" w:id="0">
    <w:p w14:paraId="7E7AB8E7" w14:textId="77777777" w:rsidR="00A02F3E" w:rsidRDefault="00A02F3E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064F7DE1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3C379B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6B5A67DD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3C379B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7CBF7FC8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6DAC"/>
    <w:rsid w:val="00007D41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2082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A4524"/>
    <w:rsid w:val="003B062A"/>
    <w:rsid w:val="003B0F35"/>
    <w:rsid w:val="003B24F2"/>
    <w:rsid w:val="003B7445"/>
    <w:rsid w:val="003B7FD3"/>
    <w:rsid w:val="003C006A"/>
    <w:rsid w:val="003C0D07"/>
    <w:rsid w:val="003C1C19"/>
    <w:rsid w:val="003C1D5E"/>
    <w:rsid w:val="003C312E"/>
    <w:rsid w:val="003C379B"/>
    <w:rsid w:val="003C4E06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26D5"/>
    <w:rsid w:val="005030AA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164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615A87"/>
    <w:rsid w:val="006161A1"/>
    <w:rsid w:val="00617566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5DF4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2A61"/>
    <w:rsid w:val="00770319"/>
    <w:rsid w:val="0077126F"/>
    <w:rsid w:val="00774AD4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5C57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2585"/>
    <w:rsid w:val="00A02F3E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113"/>
    <w:rsid w:val="00A432D1"/>
    <w:rsid w:val="00A47335"/>
    <w:rsid w:val="00A50AC6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E14B3"/>
    <w:rsid w:val="00AE328A"/>
    <w:rsid w:val="00AF433E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15F2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C04467"/>
    <w:rsid w:val="00C05FE1"/>
    <w:rsid w:val="00C11333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E27E6"/>
    <w:rsid w:val="00CF11F3"/>
    <w:rsid w:val="00CF4328"/>
    <w:rsid w:val="00D03CC9"/>
    <w:rsid w:val="00D0750F"/>
    <w:rsid w:val="00D15543"/>
    <w:rsid w:val="00D209B5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4C2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1C25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64FE6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EEB9C-0ED2-47D4-8E0C-9D56CEB4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2025-04-10T09:25:00Z</cp:lastPrinted>
  <dcterms:created xsi:type="dcterms:W3CDTF">2025-04-10T10:34:00Z</dcterms:created>
  <dcterms:modified xsi:type="dcterms:W3CDTF">2025-04-10T10:37:00Z</dcterms:modified>
</cp:coreProperties>
</file>